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B3EE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D93378">
        <w:rPr>
          <w:b/>
          <w:sz w:val="28"/>
          <w:szCs w:val="28"/>
        </w:rPr>
        <w:t>4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AB3EED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по одномандатн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округ</w:t>
      </w:r>
      <w:r w:rsidR="00AB3EED">
        <w:rPr>
          <w:b/>
          <w:bCs/>
          <w:color w:val="2D2D2D"/>
          <w:kern w:val="36"/>
          <w:sz w:val="28"/>
          <w:szCs w:val="28"/>
        </w:rPr>
        <w:t>у №1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</w:t>
      </w:r>
      <w:r w:rsidR="00D27DF4">
        <w:rPr>
          <w:sz w:val="28"/>
          <w:szCs w:val="28"/>
        </w:rPr>
        <w:t>70</w:t>
      </w:r>
      <w:r w:rsidR="00BE6D6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D27DF4">
        <w:rPr>
          <w:sz w:val="28"/>
          <w:szCs w:val="28"/>
        </w:rPr>
        <w:t>82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184922" w:rsidRPr="00184922">
        <w:rPr>
          <w:sz w:val="28"/>
          <w:szCs w:val="28"/>
        </w:rPr>
        <w:t xml:space="preserve"> </w:t>
      </w:r>
      <w:r w:rsidR="00184922">
        <w:rPr>
          <w:sz w:val="28"/>
          <w:szCs w:val="28"/>
        </w:rPr>
        <w:t>от 6 июля 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3B5CA9">
        <w:rPr>
          <w:bCs/>
          <w:color w:val="2D2D2D"/>
          <w:kern w:val="36"/>
          <w:sz w:val="28"/>
          <w:szCs w:val="28"/>
        </w:rPr>
        <w:t xml:space="preserve"> на основании </w:t>
      </w:r>
      <w:r w:rsidR="003B5CA9" w:rsidRPr="003B5CA9">
        <w:rPr>
          <w:sz w:val="28"/>
          <w:szCs w:val="28"/>
        </w:rPr>
        <w:t>данных первых экземпляров протоколов участковых избирательных комиссий об итогах голосования</w:t>
      </w:r>
      <w:r w:rsidR="003B5CA9">
        <w:rPr>
          <w:sz w:val="28"/>
          <w:szCs w:val="28"/>
        </w:rPr>
        <w:t>,</w:t>
      </w:r>
      <w:r w:rsidR="003B5CA9" w:rsidRPr="003B5CA9">
        <w:rPr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433">
        <w:rPr>
          <w:sz w:val="28"/>
          <w:szCs w:val="28"/>
        </w:rPr>
        <w:t xml:space="preserve"> Признать </w:t>
      </w:r>
      <w:r w:rsidR="0011092C">
        <w:rPr>
          <w:sz w:val="28"/>
          <w:szCs w:val="28"/>
        </w:rPr>
        <w:t xml:space="preserve">выборы депутатов Совета муниципального района «Забайкальский район» </w:t>
      </w:r>
      <w:r w:rsidR="00184922">
        <w:rPr>
          <w:sz w:val="28"/>
          <w:szCs w:val="28"/>
        </w:rPr>
        <w:t>седьмого</w:t>
      </w:r>
      <w:r w:rsidR="0011092C">
        <w:rPr>
          <w:sz w:val="28"/>
          <w:szCs w:val="28"/>
        </w:rPr>
        <w:t xml:space="preserve"> созыва по одномандатн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избирательн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округ</w:t>
      </w:r>
      <w:r w:rsidR="00184922">
        <w:rPr>
          <w:sz w:val="28"/>
          <w:szCs w:val="28"/>
        </w:rPr>
        <w:t>у №1</w:t>
      </w:r>
      <w:r w:rsidR="0011092C">
        <w:rPr>
          <w:sz w:val="28"/>
          <w:szCs w:val="28"/>
        </w:rPr>
        <w:t xml:space="preserve">  состоявшимися и действительными.</w:t>
      </w:r>
    </w:p>
    <w:p w:rsidR="0011092C" w:rsidRPr="00184922" w:rsidRDefault="00AE0B0D" w:rsidP="00184922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</w:t>
      </w:r>
      <w:r w:rsidR="00A84433">
        <w:rPr>
          <w:bCs/>
          <w:color w:val="2D2D2D"/>
          <w:kern w:val="36"/>
          <w:sz w:val="28"/>
          <w:szCs w:val="28"/>
        </w:rPr>
        <w:t xml:space="preserve"> </w:t>
      </w:r>
      <w:r w:rsidR="00A84433" w:rsidRPr="00F86789">
        <w:rPr>
          <w:bCs/>
          <w:kern w:val="36"/>
          <w:sz w:val="28"/>
          <w:szCs w:val="28"/>
        </w:rPr>
        <w:t xml:space="preserve">Признать </w:t>
      </w:r>
      <w:r w:rsidR="003E4C49" w:rsidRPr="00F86789">
        <w:rPr>
          <w:bCs/>
          <w:kern w:val="36"/>
          <w:sz w:val="28"/>
          <w:szCs w:val="28"/>
        </w:rPr>
        <w:t>Сапожникова Александра Степановича</w:t>
      </w:r>
      <w:r w:rsidR="0011092C" w:rsidRPr="00F86789">
        <w:rPr>
          <w:bCs/>
          <w:kern w:val="36"/>
          <w:sz w:val="28"/>
          <w:szCs w:val="28"/>
        </w:rPr>
        <w:t xml:space="preserve">, </w:t>
      </w:r>
      <w:r w:rsidR="003E4C49" w:rsidRPr="00F86789">
        <w:rPr>
          <w:bCs/>
          <w:kern w:val="36"/>
          <w:sz w:val="28"/>
          <w:szCs w:val="28"/>
        </w:rPr>
        <w:t xml:space="preserve"> </w:t>
      </w:r>
      <w:r w:rsidR="0011092C" w:rsidRPr="00F86789">
        <w:rPr>
          <w:bCs/>
          <w:kern w:val="36"/>
          <w:sz w:val="28"/>
          <w:szCs w:val="28"/>
        </w:rPr>
        <w:t>получившего наибольшее число голосов избирателей</w:t>
      </w:r>
      <w:r w:rsidR="00B76058">
        <w:rPr>
          <w:bCs/>
          <w:kern w:val="36"/>
          <w:sz w:val="28"/>
          <w:szCs w:val="28"/>
        </w:rPr>
        <w:t>-310 (или 26</w:t>
      </w:r>
      <w:r w:rsidR="0011092C" w:rsidRPr="00F86789">
        <w:rPr>
          <w:bCs/>
          <w:kern w:val="36"/>
          <w:sz w:val="28"/>
          <w:szCs w:val="28"/>
        </w:rPr>
        <w:t>,</w:t>
      </w:r>
      <w:r w:rsidR="00B76058">
        <w:rPr>
          <w:bCs/>
          <w:kern w:val="36"/>
          <w:sz w:val="28"/>
          <w:szCs w:val="28"/>
        </w:rPr>
        <w:t>43%)</w:t>
      </w:r>
      <w:r w:rsidR="0011092C" w:rsidRPr="00F86789">
        <w:rPr>
          <w:bCs/>
          <w:kern w:val="36"/>
          <w:sz w:val="28"/>
          <w:szCs w:val="28"/>
        </w:rPr>
        <w:t xml:space="preserve"> принявших участие в голосование, избранным депутатом Совета муниципального района «Забайкальский район» </w:t>
      </w:r>
      <w:r w:rsidR="00F86789" w:rsidRPr="00F86789">
        <w:rPr>
          <w:bCs/>
          <w:kern w:val="36"/>
          <w:sz w:val="28"/>
          <w:szCs w:val="28"/>
        </w:rPr>
        <w:t>седьмого</w:t>
      </w:r>
      <w:r w:rsidR="0011092C" w:rsidRPr="00F86789">
        <w:rPr>
          <w:bCs/>
          <w:kern w:val="36"/>
          <w:sz w:val="28"/>
          <w:szCs w:val="28"/>
        </w:rPr>
        <w:t xml:space="preserve"> созыва по одномандатному округу №1.</w:t>
      </w:r>
    </w:p>
    <w:p w:rsidR="00B7275D" w:rsidRDefault="0011092C" w:rsidP="00F86789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9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789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86789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F86789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6789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86789">
        <w:rPr>
          <w:rFonts w:ascii="Times New Roman" w:hAnsi="Times New Roman"/>
          <w:sz w:val="28"/>
          <w:szCs w:val="28"/>
        </w:rPr>
        <w:t xml:space="preserve"> </w:t>
      </w:r>
      <w:r w:rsidR="00F86789" w:rsidRPr="008143B2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 «Забайкальский район»</w:t>
      </w:r>
      <w:r w:rsidR="00F86789">
        <w:rPr>
          <w:rFonts w:ascii="Times New Roman" w:hAnsi="Times New Roman"/>
          <w:sz w:val="28"/>
          <w:szCs w:val="28"/>
        </w:rPr>
        <w:t>.</w:t>
      </w:r>
    </w:p>
    <w:p w:rsidR="00F86789" w:rsidRDefault="00F86789" w:rsidP="00F86789">
      <w:pPr>
        <w:rPr>
          <w:lang w:eastAsia="en-US"/>
        </w:rPr>
      </w:pPr>
    </w:p>
    <w:p w:rsidR="00F86789" w:rsidRPr="00F86789" w:rsidRDefault="00F86789" w:rsidP="00F86789">
      <w:pPr>
        <w:rPr>
          <w:lang w:eastAsia="en-US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184922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184922">
        <w:rPr>
          <w:b/>
          <w:sz w:val="28"/>
          <w:szCs w:val="28"/>
        </w:rPr>
        <w:t>Е.В.Новоселова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75" w:rsidRDefault="00971575" w:rsidP="003307B5">
      <w:r>
        <w:separator/>
      </w:r>
    </w:p>
  </w:endnote>
  <w:endnote w:type="continuationSeparator" w:id="1">
    <w:p w:rsidR="00971575" w:rsidRDefault="00971575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75" w:rsidRDefault="00971575" w:rsidP="003307B5">
      <w:r>
        <w:separator/>
      </w:r>
    </w:p>
  </w:footnote>
  <w:footnote w:type="continuationSeparator" w:id="1">
    <w:p w:rsidR="00971575" w:rsidRDefault="00971575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316D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0716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06ED"/>
    <w:rsid w:val="0017155D"/>
    <w:rsid w:val="001742B1"/>
    <w:rsid w:val="00176B6A"/>
    <w:rsid w:val="00182B56"/>
    <w:rsid w:val="0018392D"/>
    <w:rsid w:val="00184922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03C8"/>
    <w:rsid w:val="001D28FF"/>
    <w:rsid w:val="001D545F"/>
    <w:rsid w:val="001E4429"/>
    <w:rsid w:val="002056B1"/>
    <w:rsid w:val="0020656A"/>
    <w:rsid w:val="00220654"/>
    <w:rsid w:val="00220748"/>
    <w:rsid w:val="002405DB"/>
    <w:rsid w:val="00243AAB"/>
    <w:rsid w:val="00244751"/>
    <w:rsid w:val="00256C2E"/>
    <w:rsid w:val="00262CF5"/>
    <w:rsid w:val="00264044"/>
    <w:rsid w:val="0026656E"/>
    <w:rsid w:val="00270020"/>
    <w:rsid w:val="002711DC"/>
    <w:rsid w:val="00272EE5"/>
    <w:rsid w:val="00277F57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27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4F9"/>
    <w:rsid w:val="003D2716"/>
    <w:rsid w:val="003D5BD5"/>
    <w:rsid w:val="003E0972"/>
    <w:rsid w:val="003E4C49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0A51"/>
    <w:rsid w:val="004B1986"/>
    <w:rsid w:val="004B2282"/>
    <w:rsid w:val="004B693D"/>
    <w:rsid w:val="004B6A1D"/>
    <w:rsid w:val="004D7BA3"/>
    <w:rsid w:val="004F1855"/>
    <w:rsid w:val="004F460B"/>
    <w:rsid w:val="005064E2"/>
    <w:rsid w:val="00531E89"/>
    <w:rsid w:val="0054284B"/>
    <w:rsid w:val="005641FA"/>
    <w:rsid w:val="005674CA"/>
    <w:rsid w:val="00575174"/>
    <w:rsid w:val="005753B5"/>
    <w:rsid w:val="00593FAD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164C"/>
    <w:rsid w:val="00656B60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D5F25"/>
    <w:rsid w:val="007D78BD"/>
    <w:rsid w:val="007E0CC2"/>
    <w:rsid w:val="007E5B8F"/>
    <w:rsid w:val="007E6BCB"/>
    <w:rsid w:val="007F3FBE"/>
    <w:rsid w:val="00801830"/>
    <w:rsid w:val="00811439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0A02"/>
    <w:rsid w:val="00931665"/>
    <w:rsid w:val="00941BF4"/>
    <w:rsid w:val="0094306D"/>
    <w:rsid w:val="00944937"/>
    <w:rsid w:val="00945797"/>
    <w:rsid w:val="0095136B"/>
    <w:rsid w:val="009561E0"/>
    <w:rsid w:val="00970D04"/>
    <w:rsid w:val="00971575"/>
    <w:rsid w:val="00972D24"/>
    <w:rsid w:val="00973BC0"/>
    <w:rsid w:val="00973DB5"/>
    <w:rsid w:val="00976B1C"/>
    <w:rsid w:val="00982FB2"/>
    <w:rsid w:val="00984BC7"/>
    <w:rsid w:val="00985016"/>
    <w:rsid w:val="00986554"/>
    <w:rsid w:val="009A4056"/>
    <w:rsid w:val="009B631B"/>
    <w:rsid w:val="009C6BB2"/>
    <w:rsid w:val="009D2732"/>
    <w:rsid w:val="009D683F"/>
    <w:rsid w:val="009E48B4"/>
    <w:rsid w:val="009E6816"/>
    <w:rsid w:val="009F4D4B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84433"/>
    <w:rsid w:val="00AA44B6"/>
    <w:rsid w:val="00AA7087"/>
    <w:rsid w:val="00AB3EED"/>
    <w:rsid w:val="00AC5C6F"/>
    <w:rsid w:val="00AD7BB4"/>
    <w:rsid w:val="00AE0B0D"/>
    <w:rsid w:val="00AE564E"/>
    <w:rsid w:val="00AE65AD"/>
    <w:rsid w:val="00AE7264"/>
    <w:rsid w:val="00AF224B"/>
    <w:rsid w:val="00AF2789"/>
    <w:rsid w:val="00B006D7"/>
    <w:rsid w:val="00B24C5E"/>
    <w:rsid w:val="00B30CDE"/>
    <w:rsid w:val="00B41F9B"/>
    <w:rsid w:val="00B458FC"/>
    <w:rsid w:val="00B52FEF"/>
    <w:rsid w:val="00B60E85"/>
    <w:rsid w:val="00B67FC4"/>
    <w:rsid w:val="00B72525"/>
    <w:rsid w:val="00B7275D"/>
    <w:rsid w:val="00B72AE8"/>
    <w:rsid w:val="00B745DE"/>
    <w:rsid w:val="00B76058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5476D"/>
    <w:rsid w:val="00C55F0C"/>
    <w:rsid w:val="00C74C6C"/>
    <w:rsid w:val="00C846BA"/>
    <w:rsid w:val="00CA05B7"/>
    <w:rsid w:val="00CA39EE"/>
    <w:rsid w:val="00CB5802"/>
    <w:rsid w:val="00CC017D"/>
    <w:rsid w:val="00CC1D7F"/>
    <w:rsid w:val="00CC7172"/>
    <w:rsid w:val="00CD298B"/>
    <w:rsid w:val="00CD2E2A"/>
    <w:rsid w:val="00CD670A"/>
    <w:rsid w:val="00CE275C"/>
    <w:rsid w:val="00CE35E3"/>
    <w:rsid w:val="00CE3AC6"/>
    <w:rsid w:val="00CF0EBE"/>
    <w:rsid w:val="00CF7CB5"/>
    <w:rsid w:val="00D02C5E"/>
    <w:rsid w:val="00D04FA9"/>
    <w:rsid w:val="00D111E5"/>
    <w:rsid w:val="00D130A2"/>
    <w:rsid w:val="00D14484"/>
    <w:rsid w:val="00D27DF4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D1566"/>
    <w:rsid w:val="00DD57A6"/>
    <w:rsid w:val="00E048BD"/>
    <w:rsid w:val="00E04987"/>
    <w:rsid w:val="00E230BA"/>
    <w:rsid w:val="00E25C60"/>
    <w:rsid w:val="00E26A34"/>
    <w:rsid w:val="00E32960"/>
    <w:rsid w:val="00E5138E"/>
    <w:rsid w:val="00E523D9"/>
    <w:rsid w:val="00E710B0"/>
    <w:rsid w:val="00E71C8C"/>
    <w:rsid w:val="00E747BF"/>
    <w:rsid w:val="00E75BFE"/>
    <w:rsid w:val="00E91B6A"/>
    <w:rsid w:val="00E936BC"/>
    <w:rsid w:val="00E9461B"/>
    <w:rsid w:val="00E97519"/>
    <w:rsid w:val="00EA1B88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20885"/>
    <w:rsid w:val="00F340B5"/>
    <w:rsid w:val="00F46B92"/>
    <w:rsid w:val="00F477B8"/>
    <w:rsid w:val="00F54E3C"/>
    <w:rsid w:val="00F55EC6"/>
    <w:rsid w:val="00F61AEC"/>
    <w:rsid w:val="00F719DD"/>
    <w:rsid w:val="00F86789"/>
    <w:rsid w:val="00F86C11"/>
    <w:rsid w:val="00F9653E"/>
    <w:rsid w:val="00F96646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2016-09-19T07:31:00Z</cp:lastPrinted>
  <dcterms:created xsi:type="dcterms:W3CDTF">2016-09-13T06:41:00Z</dcterms:created>
  <dcterms:modified xsi:type="dcterms:W3CDTF">2021-09-20T00:22:00Z</dcterms:modified>
</cp:coreProperties>
</file>